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980D" w14:textId="77777777" w:rsidR="00734244" w:rsidRPr="00047126" w:rsidRDefault="00734244" w:rsidP="00734244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kern w:val="0"/>
          <w:sz w:val="28"/>
          <w:szCs w:val="22"/>
          <w14:ligatures w14:val="none"/>
        </w:rPr>
      </w:pPr>
      <w:r w:rsidRPr="00047126">
        <w:rPr>
          <w:rFonts w:ascii="Cambria" w:eastAsia="Cambria" w:hAnsi="Cambria" w:cs="Cambria"/>
          <w:b/>
          <w:color w:val="000000"/>
          <w:kern w:val="0"/>
          <w:sz w:val="28"/>
          <w:szCs w:val="22"/>
          <w14:ligatures w14:val="none"/>
        </w:rPr>
        <w:t xml:space="preserve">Official Biographical Information Form </w:t>
      </w:r>
    </w:p>
    <w:p w14:paraId="735ADA39" w14:textId="294FF0B5" w:rsidR="00734244" w:rsidRDefault="00734244" w:rsidP="00734244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kern w:val="0"/>
          <w:sz w:val="28"/>
          <w:szCs w:val="22"/>
          <w14:ligatures w14:val="none"/>
        </w:rPr>
      </w:pPr>
      <w:r w:rsidRPr="00047126">
        <w:rPr>
          <w:rFonts w:ascii="Cambria" w:eastAsia="Cambria" w:hAnsi="Cambria" w:cs="Cambria"/>
          <w:b/>
          <w:color w:val="000000"/>
          <w:kern w:val="0"/>
          <w:sz w:val="28"/>
          <w:szCs w:val="22"/>
          <w14:ligatures w14:val="none"/>
        </w:rPr>
        <w:t>For Vice President of the South Carolina Synod – 20</w:t>
      </w:r>
      <w:r>
        <w:rPr>
          <w:rFonts w:ascii="Cambria" w:eastAsia="Cambria" w:hAnsi="Cambria" w:cs="Cambria"/>
          <w:b/>
          <w:color w:val="000000"/>
          <w:kern w:val="0"/>
          <w:sz w:val="28"/>
          <w:szCs w:val="22"/>
          <w14:ligatures w14:val="none"/>
        </w:rPr>
        <w:t>25</w:t>
      </w:r>
      <w:r w:rsidRPr="00047126">
        <w:rPr>
          <w:rFonts w:ascii="Cambria" w:eastAsia="Cambria" w:hAnsi="Cambria" w:cs="Cambria"/>
          <w:b/>
          <w:color w:val="000000"/>
          <w:kern w:val="0"/>
          <w:sz w:val="28"/>
          <w:szCs w:val="22"/>
          <w14:ligatures w14:val="none"/>
        </w:rPr>
        <w:t xml:space="preserve"> Election</w:t>
      </w:r>
    </w:p>
    <w:p w14:paraId="7AD21476" w14:textId="6867E25C" w:rsidR="00943585" w:rsidRDefault="00943585" w:rsidP="00734244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kern w:val="0"/>
          <w:sz w:val="28"/>
          <w:szCs w:val="22"/>
          <w14:ligatures w14:val="none"/>
        </w:rPr>
      </w:pPr>
    </w:p>
    <w:p w14:paraId="5C2B16C1" w14:textId="3440DD25" w:rsidR="00943585" w:rsidRPr="004C4BFC" w:rsidRDefault="00943585" w:rsidP="00943585">
      <w:pPr>
        <w:rPr>
          <w:rFonts w:ascii="Cambria" w:hAnsi="Cambria"/>
        </w:rPr>
      </w:pPr>
      <w:r>
        <w:rPr>
          <w:rFonts w:ascii="Cambria" w:hAnsi="Cambria"/>
        </w:rPr>
        <w:t xml:space="preserve">Please return this completed form via email to </w:t>
      </w:r>
      <w:hyperlink r:id="rId7" w:history="1">
        <w:r>
          <w:rPr>
            <w:rStyle w:val="Hyperlink"/>
            <w:rFonts w:ascii="Cambria" w:hAnsi="Cambria"/>
          </w:rPr>
          <w:t>charlene@scsynod.com</w:t>
        </w:r>
      </w:hyperlink>
      <w:r w:rsidRPr="004C4BFC">
        <w:rPr>
          <w:rStyle w:val="Hyperlink"/>
          <w:rFonts w:ascii="Cambria" w:hAnsi="Cambria"/>
        </w:rPr>
        <w:t xml:space="preserve"> </w:t>
      </w:r>
      <w:r w:rsidRPr="004C4BFC">
        <w:rPr>
          <w:rStyle w:val="Hyperlink"/>
          <w:rFonts w:ascii="Cambria" w:hAnsi="Cambria"/>
          <w:color w:val="auto"/>
        </w:rPr>
        <w:t>(</w:t>
      </w:r>
      <w:r>
        <w:rPr>
          <w:rStyle w:val="Hyperlink"/>
          <w:rFonts w:ascii="Cambria" w:hAnsi="Cambria"/>
          <w:color w:val="auto"/>
        </w:rPr>
        <w:t xml:space="preserve">if not attending assembly in person) – OR Submit to Secretary, Rev. Ozzie </w:t>
      </w:r>
      <w:proofErr w:type="spellStart"/>
      <w:r>
        <w:rPr>
          <w:rStyle w:val="Hyperlink"/>
          <w:rFonts w:ascii="Cambria" w:hAnsi="Cambria"/>
          <w:color w:val="auto"/>
        </w:rPr>
        <w:t>Herlong</w:t>
      </w:r>
      <w:proofErr w:type="spellEnd"/>
      <w:r>
        <w:rPr>
          <w:rStyle w:val="Hyperlink"/>
          <w:rFonts w:ascii="Cambria" w:hAnsi="Cambria"/>
          <w:color w:val="auto"/>
        </w:rPr>
        <w:t xml:space="preserve"> (if in person) by </w:t>
      </w:r>
      <w:r>
        <w:rPr>
          <w:rStyle w:val="Hyperlink"/>
          <w:rFonts w:ascii="Cambria" w:hAnsi="Cambria"/>
          <w:color w:val="auto"/>
        </w:rPr>
        <w:t>8:00 am, Friday, June 13, 2025</w:t>
      </w:r>
    </w:p>
    <w:p w14:paraId="7463C80C" w14:textId="32FE7264" w:rsidR="00943585" w:rsidRDefault="00943585" w:rsidP="00943585">
      <w:pPr>
        <w:spacing w:after="0" w:line="240" w:lineRule="auto"/>
        <w:rPr>
          <w:rFonts w:ascii="Cambria" w:eastAsia="Cambria" w:hAnsi="Cambria" w:cs="Cambria"/>
          <w:b/>
          <w:color w:val="000000"/>
          <w:kern w:val="0"/>
          <w:sz w:val="28"/>
          <w:szCs w:val="22"/>
          <w14:ligatures w14:val="none"/>
        </w:rPr>
      </w:pPr>
    </w:p>
    <w:p w14:paraId="70B1BDC9" w14:textId="77777777" w:rsidR="00734244" w:rsidRPr="00047126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 xml:space="preserve">Full Name: </w:t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  <w:t>Date of Birth:</w:t>
      </w:r>
    </w:p>
    <w:p w14:paraId="6DCAAFCB" w14:textId="77777777" w:rsidR="00734244" w:rsidRPr="00047126" w:rsidRDefault="00734244" w:rsidP="00734244">
      <w:pPr>
        <w:tabs>
          <w:tab w:val="left" w:pos="4140"/>
        </w:tabs>
        <w:spacing w:after="0" w:line="240" w:lineRule="auto"/>
        <w:ind w:right="-720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</w:p>
    <w:p w14:paraId="13C6EE9E" w14:textId="77777777" w:rsidR="00734244" w:rsidRPr="00047126" w:rsidRDefault="00734244" w:rsidP="00734244">
      <w:pPr>
        <w:tabs>
          <w:tab w:val="center" w:pos="5760"/>
        </w:tabs>
        <w:spacing w:after="0" w:line="240" w:lineRule="auto"/>
        <w:ind w:left="-12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 xml:space="preserve">Home Congregation: </w:t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  <w:t xml:space="preserve">         City: </w:t>
      </w:r>
    </w:p>
    <w:p w14:paraId="51BCDE37" w14:textId="77777777" w:rsidR="00734244" w:rsidRPr="00047126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55A5D45F" w14:textId="77777777" w:rsidR="00734244" w:rsidRPr="00047126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55D12C08" w14:textId="77777777" w:rsidR="00734244" w:rsidRPr="00047126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>Home Phone:</w:t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  <w:t>Cell Phone:</w:t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  <w:t>Work Phone:</w:t>
      </w:r>
    </w:p>
    <w:p w14:paraId="549321D8" w14:textId="77777777" w:rsidR="00734244" w:rsidRPr="00047126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2B864DBC" w14:textId="77777777" w:rsidR="00734244" w:rsidRPr="00047126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5A60FF36" w14:textId="77777777" w:rsidR="00734244" w:rsidRPr="00047126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>Email:</w:t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  <w:t>Profession:</w:t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ab/>
        <w:t>Employer:</w:t>
      </w:r>
    </w:p>
    <w:p w14:paraId="562B9342" w14:textId="77777777" w:rsidR="00734244" w:rsidRPr="00047126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60BD203E" w14:textId="77777777" w:rsidR="00734244" w:rsidRPr="00047126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528ADF7C" w14:textId="33C03B78" w:rsidR="00734244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>List up to 4 community, civic groups, professional organizations that you are involved in and would inform your service as Vice President (please include dates of service):</w:t>
      </w:r>
    </w:p>
    <w:p w14:paraId="70B642B5" w14:textId="1B2A0AF9" w:rsidR="00943585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36F3B79E" w14:textId="3ED7F4FA" w:rsidR="00943585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7DDDE6B8" w14:textId="44E9211F" w:rsidR="00943585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3EA87AE7" w14:textId="607FC52F" w:rsidR="00943585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20BC910A" w14:textId="77777777" w:rsidR="00943585" w:rsidRPr="00047126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34AC86A4" w14:textId="77777777" w:rsidR="00734244" w:rsidRPr="00047126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59B61F50" w14:textId="77777777" w:rsidR="00734244" w:rsidRPr="00047126" w:rsidRDefault="00734244" w:rsidP="00734244">
      <w:pPr>
        <w:spacing w:after="0" w:line="240" w:lineRule="auto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3ADC22D2" w14:textId="7D14F4DC" w:rsidR="00734244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>List up to 4 ways you serve in your local congregation</w:t>
      </w:r>
      <w:r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 xml:space="preserve">, in this Synod, and/Churchwide activities that would </w:t>
      </w: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>inform your service as Vice President (please include dates of service):</w:t>
      </w:r>
    </w:p>
    <w:p w14:paraId="2802A006" w14:textId="07C1C2A7" w:rsidR="00943585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2F55242F" w14:textId="7059FCA8" w:rsidR="00943585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473EB437" w14:textId="4B946D22" w:rsidR="00943585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182B9250" w14:textId="5A98BC2F" w:rsidR="00943585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30784EF6" w14:textId="1279FED3" w:rsidR="00943585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6D3194C1" w14:textId="77777777" w:rsidR="00943585" w:rsidRPr="00047126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2A309534" w14:textId="77777777" w:rsidR="00734244" w:rsidRPr="00047126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24D8A73C" w14:textId="77777777" w:rsidR="00734244" w:rsidRPr="00047126" w:rsidRDefault="00734244" w:rsidP="00734244">
      <w:pPr>
        <w:spacing w:after="0" w:line="240" w:lineRule="auto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26947D3E" w14:textId="77777777" w:rsidR="00734244" w:rsidRPr="00047126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>What do you see as the principal challenge to this synod in the next 6 years, and how would you address it?</w:t>
      </w:r>
    </w:p>
    <w:p w14:paraId="29958233" w14:textId="77777777" w:rsidR="00734244" w:rsidRPr="00047126" w:rsidRDefault="00734244" w:rsidP="00734244">
      <w:pPr>
        <w:spacing w:after="0" w:line="240" w:lineRule="auto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67B0ADB9" w14:textId="2224A17B" w:rsidR="00734244" w:rsidRDefault="00734244" w:rsidP="00734244">
      <w:pPr>
        <w:spacing w:after="0" w:line="240" w:lineRule="auto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7253BEC7" w14:textId="102D37C5" w:rsidR="00943585" w:rsidRDefault="00943585" w:rsidP="00734244">
      <w:pPr>
        <w:spacing w:after="0" w:line="240" w:lineRule="auto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31C14487" w14:textId="77777777" w:rsidR="00943585" w:rsidRDefault="00943585" w:rsidP="00734244">
      <w:pPr>
        <w:spacing w:after="0" w:line="240" w:lineRule="auto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  <w:bookmarkStart w:id="0" w:name="_GoBack"/>
      <w:bookmarkEnd w:id="0"/>
    </w:p>
    <w:p w14:paraId="2AA756ED" w14:textId="70BE94F7" w:rsidR="00943585" w:rsidRDefault="00943585" w:rsidP="00734244">
      <w:pPr>
        <w:spacing w:after="0" w:line="240" w:lineRule="auto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5A65C3E3" w14:textId="77777777" w:rsidR="00943585" w:rsidRPr="00047126" w:rsidRDefault="00943585" w:rsidP="00734244">
      <w:pPr>
        <w:spacing w:after="0" w:line="240" w:lineRule="auto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00059230" w14:textId="77777777" w:rsidR="00734244" w:rsidRPr="00047126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70C5F834" w14:textId="0D18B48F" w:rsidR="00734244" w:rsidRDefault="00734244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  <w:r w:rsidRPr="00047126"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  <w:t>Describe your leadership style:</w:t>
      </w:r>
    </w:p>
    <w:p w14:paraId="07D3844E" w14:textId="58875A35" w:rsidR="00943585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5B9C9418" w14:textId="20EA4BB1" w:rsidR="00943585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57667926" w14:textId="11429B52" w:rsidR="00943585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434D5D93" w14:textId="0A0BA081" w:rsidR="00943585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7B192F01" w14:textId="77777777" w:rsidR="00943585" w:rsidRPr="00047126" w:rsidRDefault="00943585" w:rsidP="00734244">
      <w:pPr>
        <w:spacing w:after="0" w:line="240" w:lineRule="auto"/>
        <w:ind w:hanging="14"/>
        <w:rPr>
          <w:rFonts w:ascii="Cambria" w:eastAsia="Cambria" w:hAnsi="Cambria" w:cs="Cambria"/>
          <w:b/>
          <w:color w:val="000000"/>
          <w:kern w:val="0"/>
          <w:sz w:val="20"/>
          <w:szCs w:val="22"/>
          <w14:ligatures w14:val="none"/>
        </w:rPr>
      </w:pPr>
    </w:p>
    <w:p w14:paraId="75CFC8A4" w14:textId="77777777" w:rsidR="00734244" w:rsidRPr="00D303F0" w:rsidRDefault="00734244" w:rsidP="00734244">
      <w:pPr>
        <w:spacing w:after="0"/>
        <w:rPr>
          <w:rFonts w:ascii="Cambria" w:hAnsi="Cambria"/>
        </w:rPr>
      </w:pPr>
    </w:p>
    <w:p w14:paraId="3F513CFB" w14:textId="77777777" w:rsidR="00734244" w:rsidRPr="00255B2A" w:rsidRDefault="00734244" w:rsidP="00734244">
      <w:pPr>
        <w:spacing w:after="0"/>
        <w:rPr>
          <w:rFonts w:ascii="Cambria" w:hAnsi="Cambria"/>
          <w:b/>
          <w:bCs/>
          <w:sz w:val="20"/>
          <w:szCs w:val="20"/>
        </w:rPr>
      </w:pPr>
      <w:r w:rsidRPr="00D303F0">
        <w:rPr>
          <w:rFonts w:ascii="Cambria" w:hAnsi="Cambria"/>
          <w:b/>
          <w:bCs/>
          <w:sz w:val="20"/>
          <w:szCs w:val="20"/>
        </w:rPr>
        <w:t>Please share with us a biblical passage that has been important to you and how that will serve as a guiding principle or touchstone during your work as VP:</w:t>
      </w:r>
    </w:p>
    <w:p w14:paraId="2E5C137F" w14:textId="77777777" w:rsidR="00734244" w:rsidRDefault="00734244"/>
    <w:sectPr w:rsidR="00734244" w:rsidSect="007342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44"/>
    <w:rsid w:val="0054343E"/>
    <w:rsid w:val="00734244"/>
    <w:rsid w:val="00943585"/>
    <w:rsid w:val="00A12408"/>
    <w:rsid w:val="00E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EB37"/>
  <w15:chartTrackingRefBased/>
  <w15:docId w15:val="{012DC9D6-F627-411F-9035-19DA085B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244"/>
  </w:style>
  <w:style w:type="paragraph" w:styleId="Heading1">
    <w:name w:val="heading 1"/>
    <w:basedOn w:val="Normal"/>
    <w:next w:val="Normal"/>
    <w:link w:val="Heading1Char"/>
    <w:uiPriority w:val="9"/>
    <w:qFormat/>
    <w:rsid w:val="00734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2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2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2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9435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ndy@scsyno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C9F009A6EED49A1AB550E7B5B95B7" ma:contentTypeVersion="10" ma:contentTypeDescription="Create a new document." ma:contentTypeScope="" ma:versionID="01cdc87d1e1824948ed006ba272976e2">
  <xsd:schema xmlns:xsd="http://www.w3.org/2001/XMLSchema" xmlns:xs="http://www.w3.org/2001/XMLSchema" xmlns:p="http://schemas.microsoft.com/office/2006/metadata/properties" xmlns:ns3="3d274f7c-4c36-414f-b288-41430e1564bf" targetNamespace="http://schemas.microsoft.com/office/2006/metadata/properties" ma:root="true" ma:fieldsID="8ee1efaf64b80f3aafe05df0dbf1325c" ns3:_="">
    <xsd:import namespace="3d274f7c-4c36-414f-b288-41430e1564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4f7c-4c36-414f-b288-41430e156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CA068-4464-4B47-A6A0-E8C5D850B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74f7c-4c36-414f-b288-41430e156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BF573-57F9-402D-9244-3124A9592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B171B-5C6E-4562-881B-5E4B8CA82415}">
  <ds:schemaRefs>
    <ds:schemaRef ds:uri="http://purl.org/dc/elements/1.1/"/>
    <ds:schemaRef ds:uri="http://schemas.openxmlformats.org/package/2006/metadata/core-properties"/>
    <ds:schemaRef ds:uri="http://purl.org/dc/dcmitype/"/>
    <ds:schemaRef ds:uri="3d274f7c-4c36-414f-b288-41430e1564b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Finklea</dc:creator>
  <cp:keywords/>
  <dc:description/>
  <cp:lastModifiedBy>Charlene Fink</cp:lastModifiedBy>
  <cp:revision>3</cp:revision>
  <dcterms:created xsi:type="dcterms:W3CDTF">2025-05-01T20:21:00Z</dcterms:created>
  <dcterms:modified xsi:type="dcterms:W3CDTF">2025-05-01T20:24:00Z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0x0101003E5C9F009A6EED49A1AB550E7B5B95B7</vt:lpwstr>
  </property>
</Properties>
</file>